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DB4" w:rsidRDefault="00075826">
      <w:pPr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  <w:bookmarkStart w:id="0" w:name="_GoBack"/>
      <w:bookmarkEnd w:id="0"/>
      <w:r>
        <w:rPr>
          <w:rFonts w:ascii="微軟正黑體" w:eastAsia="微軟正黑體" w:hAnsi="微軟正黑體" w:cs="微軟正黑體"/>
          <w:b/>
          <w:sz w:val="28"/>
          <w:szCs w:val="28"/>
        </w:rPr>
        <w:t>淡江大學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112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學年</w:t>
      </w:r>
      <w:proofErr w:type="gramStart"/>
      <w:r>
        <w:rPr>
          <w:rFonts w:ascii="微軟正黑體" w:eastAsia="微軟正黑體" w:hAnsi="微軟正黑體" w:cs="微軟正黑體"/>
          <w:b/>
          <w:sz w:val="28"/>
          <w:szCs w:val="28"/>
        </w:rPr>
        <w:t>度永續賦能</w:t>
      </w:r>
      <w:proofErr w:type="gramEnd"/>
      <w:r>
        <w:rPr>
          <w:rFonts w:ascii="微軟正黑體" w:eastAsia="微軟正黑體" w:hAnsi="微軟正黑體" w:cs="微軟正黑體"/>
          <w:b/>
          <w:sz w:val="28"/>
          <w:szCs w:val="28"/>
        </w:rPr>
        <w:t>實作助學金申請表</w:t>
      </w:r>
    </w:p>
    <w:p w:rsidR="00402DB4" w:rsidRDefault="00075826">
      <w:pPr>
        <w:spacing w:before="200" w:after="40" w:line="240" w:lineRule="auto"/>
        <w:jc w:val="right"/>
        <w:rPr>
          <w:rFonts w:ascii="微軟正黑體" w:eastAsia="微軟正黑體" w:hAnsi="微軟正黑體" w:cs="微軟正黑體"/>
          <w:sz w:val="16"/>
          <w:szCs w:val="16"/>
        </w:rPr>
      </w:pPr>
      <w:r>
        <w:rPr>
          <w:rFonts w:ascii="微軟正黑體" w:eastAsia="微軟正黑體" w:hAnsi="微軟正黑體" w:cs="微軟正黑體"/>
          <w:sz w:val="16"/>
          <w:szCs w:val="16"/>
        </w:rPr>
        <w:t xml:space="preserve">　表格編製日期：</w:t>
      </w:r>
      <w:r>
        <w:rPr>
          <w:rFonts w:ascii="微軟正黑體" w:eastAsia="微軟正黑體" w:hAnsi="微軟正黑體" w:cs="微軟正黑體"/>
          <w:sz w:val="16"/>
          <w:szCs w:val="16"/>
        </w:rPr>
        <w:t>112</w:t>
      </w:r>
      <w:r>
        <w:rPr>
          <w:rFonts w:ascii="微軟正黑體" w:eastAsia="微軟正黑體" w:hAnsi="微軟正黑體" w:cs="微軟正黑體"/>
          <w:sz w:val="16"/>
          <w:szCs w:val="16"/>
        </w:rPr>
        <w:t>年</w:t>
      </w:r>
      <w:r>
        <w:rPr>
          <w:rFonts w:ascii="微軟正黑體" w:eastAsia="微軟正黑體" w:hAnsi="微軟正黑體" w:cs="微軟正黑體"/>
          <w:sz w:val="16"/>
          <w:szCs w:val="16"/>
        </w:rPr>
        <w:t>9</w:t>
      </w:r>
      <w:r>
        <w:rPr>
          <w:rFonts w:ascii="微軟正黑體" w:eastAsia="微軟正黑體" w:hAnsi="微軟正黑體" w:cs="微軟正黑體"/>
          <w:sz w:val="16"/>
          <w:szCs w:val="16"/>
        </w:rPr>
        <w:t>月</w:t>
      </w:r>
      <w:r>
        <w:rPr>
          <w:rFonts w:ascii="微軟正黑體" w:eastAsia="微軟正黑體" w:hAnsi="微軟正黑體" w:cs="微軟正黑體"/>
          <w:sz w:val="16"/>
          <w:szCs w:val="16"/>
        </w:rPr>
        <w:t>08</w:t>
      </w:r>
      <w:r>
        <w:rPr>
          <w:rFonts w:ascii="微軟正黑體" w:eastAsia="微軟正黑體" w:hAnsi="微軟正黑體" w:cs="微軟正黑體"/>
          <w:sz w:val="16"/>
          <w:szCs w:val="16"/>
        </w:rPr>
        <w:t>日</w:t>
      </w:r>
    </w:p>
    <w:tbl>
      <w:tblPr>
        <w:tblStyle w:val="a5"/>
        <w:tblW w:w="9000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1710"/>
        <w:gridCol w:w="1020"/>
        <w:gridCol w:w="900"/>
        <w:gridCol w:w="1530"/>
        <w:gridCol w:w="1350"/>
        <w:gridCol w:w="1320"/>
      </w:tblGrid>
      <w:tr w:rsidR="00402DB4">
        <w:trPr>
          <w:trHeight w:val="400"/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075826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一、申請人基本資料</w:t>
            </w:r>
          </w:p>
        </w:tc>
      </w:tr>
      <w:tr w:rsidR="00402DB4">
        <w:trPr>
          <w:trHeight w:val="4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075826">
            <w:pPr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姓名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075826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學號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402DB4">
            <w:pPr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075826">
            <w:pPr>
              <w:spacing w:line="24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系級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</w:rPr>
            </w:pPr>
          </w:p>
        </w:tc>
      </w:tr>
      <w:tr w:rsidR="00402DB4">
        <w:trPr>
          <w:trHeight w:val="400"/>
          <w:jc w:val="center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075826">
            <w:pPr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連絡信箱</w:t>
            </w:r>
          </w:p>
        </w:tc>
        <w:tc>
          <w:tcPr>
            <w:tcW w:w="3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075826">
            <w:pPr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連絡手機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402DB4">
        <w:trPr>
          <w:trHeight w:val="400"/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075826">
            <w:pPr>
              <w:spacing w:line="240" w:lineRule="auto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二、個人簡歷與學經歷背景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(200-1000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字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)</w:t>
            </w:r>
          </w:p>
        </w:tc>
      </w:tr>
      <w:tr w:rsidR="00402DB4">
        <w:trPr>
          <w:trHeight w:val="400"/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402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</w:p>
          <w:p w:rsidR="00402DB4" w:rsidRDefault="00402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</w:p>
          <w:p w:rsidR="00402DB4" w:rsidRDefault="00402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</w:p>
          <w:p w:rsidR="00402DB4" w:rsidRDefault="00402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</w:p>
          <w:p w:rsidR="00402DB4" w:rsidRDefault="00402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</w:p>
          <w:p w:rsidR="00402DB4" w:rsidRDefault="00402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</w:p>
          <w:p w:rsidR="00402DB4" w:rsidRDefault="00402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</w:p>
          <w:p w:rsidR="00402DB4" w:rsidRDefault="00402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</w:p>
          <w:p w:rsidR="00402DB4" w:rsidRDefault="00402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</w:p>
          <w:p w:rsidR="00402DB4" w:rsidRDefault="00402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</w:p>
          <w:p w:rsidR="00402DB4" w:rsidRDefault="00402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</w:p>
          <w:p w:rsidR="00402DB4" w:rsidRDefault="00402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</w:p>
          <w:p w:rsidR="00402DB4" w:rsidRDefault="00402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</w:p>
          <w:p w:rsidR="00402DB4" w:rsidRDefault="00402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</w:p>
          <w:p w:rsidR="00402DB4" w:rsidRDefault="00402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</w:p>
          <w:p w:rsidR="00402DB4" w:rsidRDefault="00402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</w:p>
          <w:p w:rsidR="00402DB4" w:rsidRDefault="00402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</w:p>
        </w:tc>
      </w:tr>
      <w:tr w:rsidR="00402DB4">
        <w:trPr>
          <w:trHeight w:val="400"/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075826">
            <w:pPr>
              <w:spacing w:line="240" w:lineRule="auto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三、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永續知能</w:t>
            </w:r>
            <w:proofErr w:type="gramEnd"/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背景調查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 xml:space="preserve"> (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請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🗹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最符合您的項目，請如實作答，不影響考評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)</w:t>
            </w:r>
          </w:p>
        </w:tc>
      </w:tr>
      <w:tr w:rsidR="00402DB4">
        <w:trPr>
          <w:trHeight w:val="400"/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075826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請問以下什麼描述最適合您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?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br/>
              <w:t>□(1)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我聽過永續，雖然不懂，但是感覺很有趣，想要多接觸</w:t>
            </w:r>
          </w:p>
          <w:p w:rsidR="00402DB4" w:rsidRDefault="00075826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□(2)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我什麼都不知道，也不確定是不是真的有興趣，但是獎勵機制很好就先申請了</w:t>
            </w:r>
          </w:p>
          <w:p w:rsidR="00402DB4" w:rsidRDefault="00075826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□(3)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我</w:t>
            </w: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略懂永續</w:t>
            </w:r>
            <w:proofErr w:type="gram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，可能有在課堂學習過，但想要更入門，正在尋找有系統性的學習</w:t>
            </w:r>
          </w:p>
          <w:p w:rsidR="00402DB4" w:rsidRDefault="00075826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□(4)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我</w:t>
            </w: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很懂永續</w:t>
            </w:r>
            <w:proofErr w:type="gram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，上過專業課程，就是想要透過實作機會，獲得實務經驗</w:t>
            </w:r>
          </w:p>
        </w:tc>
      </w:tr>
      <w:tr w:rsidR="00402DB4">
        <w:trPr>
          <w:trHeight w:val="400"/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075826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lastRenderedPageBreak/>
              <w:t>四、學習動機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(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這個計畫如何吸引妳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/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你，請自行增加篇幅至多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頁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)</w:t>
            </w:r>
          </w:p>
        </w:tc>
      </w:tr>
      <w:tr w:rsidR="00402DB4">
        <w:trPr>
          <w:trHeight w:val="400"/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402DB4">
        <w:trPr>
          <w:trHeight w:val="400"/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075826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五、預期成效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(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參與這項計畫，你預計可以帶妳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/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你什麼改變，請自行增加篇幅至多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1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頁</w:t>
            </w: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)</w:t>
            </w:r>
          </w:p>
        </w:tc>
      </w:tr>
      <w:tr w:rsidR="00402DB4">
        <w:trPr>
          <w:trHeight w:val="400"/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  <w:p w:rsidR="00402DB4" w:rsidRDefault="00402DB4">
            <w:pPr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402DB4">
        <w:trPr>
          <w:trHeight w:val="400"/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0758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lastRenderedPageBreak/>
              <w:t>為了讓您對於明確理解永續脈絡，永續中心將在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10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月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14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日（星期六）舉辦</w:t>
            </w: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一</w:t>
            </w:r>
            <w:proofErr w:type="gram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日工作坊，請填寫報名表單：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http://enroll.tku.edu.tw/course.aspx?cid=PS20231014</w:t>
              </w:r>
            </w:hyperlink>
            <w:r>
              <w:rPr>
                <w:noProof/>
              </w:rPr>
              <w:drawing>
                <wp:anchor distT="114300" distB="114300" distL="114300" distR="114300" simplePos="0" relativeHeight="251658240" behindDoc="1" locked="0" layoutInCell="1" hidden="0" allowOverlap="1">
                  <wp:simplePos x="0" y="0"/>
                  <wp:positionH relativeFrom="column">
                    <wp:posOffset>4905375</wp:posOffset>
                  </wp:positionH>
                  <wp:positionV relativeFrom="paragraph">
                    <wp:posOffset>238125</wp:posOffset>
                  </wp:positionV>
                  <wp:extent cx="681038" cy="674613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38" cy="674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02DB4" w:rsidRDefault="00402D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DB4">
        <w:trPr>
          <w:trHeight w:val="400"/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0758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ungsuh" w:eastAsia="Gungsuh" w:hAnsi="Gungsuh" w:cs="Gungsuh"/>
                <w:b/>
                <w:sz w:val="24"/>
                <w:szCs w:val="24"/>
              </w:rPr>
              <w:t>六、永</w:t>
            </w:r>
            <w:proofErr w:type="gramStart"/>
            <w:r>
              <w:rPr>
                <w:rFonts w:ascii="Gungsuh" w:eastAsia="Gungsuh" w:hAnsi="Gungsuh" w:cs="Gungsuh"/>
                <w:b/>
                <w:sz w:val="24"/>
                <w:szCs w:val="24"/>
              </w:rPr>
              <w:t>續賦能</w:t>
            </w:r>
            <w:proofErr w:type="gramEnd"/>
            <w:r>
              <w:rPr>
                <w:rFonts w:ascii="Gungsuh" w:eastAsia="Gungsuh" w:hAnsi="Gungsuh" w:cs="Gungsuh"/>
                <w:b/>
                <w:sz w:val="24"/>
                <w:szCs w:val="24"/>
              </w:rPr>
              <w:t>實作助學金申請格式要件確認</w:t>
            </w:r>
          </w:p>
        </w:tc>
      </w:tr>
      <w:tr w:rsidR="00402DB4">
        <w:trPr>
          <w:trHeight w:val="400"/>
          <w:jc w:val="center"/>
        </w:trPr>
        <w:tc>
          <w:tcPr>
            <w:tcW w:w="6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075826">
            <w:pPr>
              <w:numPr>
                <w:ilvl w:val="0"/>
                <w:numId w:val="1"/>
              </w:numPr>
              <w:spacing w:line="240" w:lineRule="auto"/>
              <w:jc w:val="center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Gungsuh" w:eastAsia="Gungsuh" w:hAnsi="Gungsuh" w:cs="Gungsuh"/>
                <w:b/>
                <w:sz w:val="24"/>
                <w:szCs w:val="24"/>
              </w:rPr>
              <w:t>申請所需文件</w:t>
            </w:r>
            <w:r>
              <w:rPr>
                <w:rFonts w:ascii="Gungsuh" w:eastAsia="Gungsuh" w:hAnsi="Gungsuh" w:cs="Gungsuh"/>
                <w:b/>
                <w:sz w:val="24"/>
                <w:szCs w:val="24"/>
              </w:rPr>
              <w:t xml:space="preserve">  (</w:t>
            </w:r>
            <w:r>
              <w:rPr>
                <w:rFonts w:ascii="Gungsuh" w:eastAsia="Gungsuh" w:hAnsi="Gungsuh" w:cs="Gungsuh"/>
                <w:b/>
                <w:sz w:val="24"/>
                <w:szCs w:val="24"/>
              </w:rPr>
              <w:t>請</w:t>
            </w:r>
            <w:r>
              <w:rPr>
                <w:rFonts w:ascii="Wingdings" w:eastAsia="Wingdings" w:hAnsi="Wingdings" w:cs="Wingdings"/>
                <w:b/>
                <w:sz w:val="24"/>
                <w:szCs w:val="24"/>
              </w:rPr>
              <w:t>🗹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自我檢核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075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查核單位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075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b/>
                <w:sz w:val="24"/>
                <w:szCs w:val="24"/>
              </w:rPr>
              <w:t>查核章</w:t>
            </w:r>
          </w:p>
        </w:tc>
      </w:tr>
      <w:tr w:rsidR="00402DB4">
        <w:trPr>
          <w:trHeight w:val="563"/>
          <w:jc w:val="center"/>
        </w:trPr>
        <w:tc>
          <w:tcPr>
            <w:tcW w:w="6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075826">
            <w:pPr>
              <w:numPr>
                <w:ilvl w:val="0"/>
                <w:numId w:val="1"/>
              </w:num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統一以中文撰寫，內文標題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14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號字體、內文大小為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12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號字體，中文為標楷體，英文為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 xml:space="preserve">Time New Roman  </w:t>
            </w:r>
          </w:p>
          <w:p w:rsidR="00402DB4" w:rsidRDefault="00075826">
            <w:pPr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學習動機與預期成效最多以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2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頁為限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2DB4" w:rsidRDefault="000758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Gungsuh" w:eastAsia="Gungsuh" w:hAnsi="Gungsuh" w:cs="Gungsuh"/>
                <w:sz w:val="24"/>
                <w:szCs w:val="24"/>
              </w:rPr>
              <w:t>永續發展與社會創新中心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402DB4">
        <w:trPr>
          <w:trHeight w:val="563"/>
          <w:jc w:val="center"/>
        </w:trPr>
        <w:tc>
          <w:tcPr>
            <w:tcW w:w="6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075826">
            <w:pPr>
              <w:numPr>
                <w:ilvl w:val="0"/>
                <w:numId w:val="1"/>
              </w:num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檔名請參照如下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:</w:t>
            </w:r>
          </w:p>
          <w:p w:rsidR="00402DB4" w:rsidRDefault="00075826">
            <w:pPr>
              <w:spacing w:line="240" w:lineRule="auto"/>
              <w:ind w:left="360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【系級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-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姓名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-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淡江大學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112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學年度永續賦能實作助學金申請表】</w:t>
            </w:r>
          </w:p>
          <w:p w:rsidR="00402DB4" w:rsidRDefault="00075826">
            <w:pPr>
              <w:spacing w:line="240" w:lineRule="auto"/>
              <w:ind w:left="360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【系級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-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姓名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-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中文歷年成績單】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2DB4" w:rsidRDefault="00402DB4">
            <w:pPr>
              <w:widowControl w:val="0"/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402DB4">
        <w:trPr>
          <w:trHeight w:val="563"/>
          <w:jc w:val="center"/>
        </w:trPr>
        <w:tc>
          <w:tcPr>
            <w:tcW w:w="6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075826">
            <w:pPr>
              <w:numPr>
                <w:ilvl w:val="0"/>
                <w:numId w:val="1"/>
              </w:num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檔案格式如下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:</w:t>
            </w:r>
          </w:p>
          <w:p w:rsidR="00402DB4" w:rsidRDefault="00075826">
            <w:pPr>
              <w:spacing w:line="240" w:lineRule="auto"/>
              <w:ind w:left="37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1.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申請表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[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附件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3](WORD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檔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)</w:t>
            </w:r>
          </w:p>
          <w:p w:rsidR="00402DB4" w:rsidRDefault="00075826">
            <w:pPr>
              <w:spacing w:line="240" w:lineRule="auto"/>
              <w:ind w:left="374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2.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中文歷年成績單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(PDF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檔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)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2DB4" w:rsidRDefault="00402DB4">
            <w:pPr>
              <w:widowControl w:val="0"/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402DB4">
        <w:trPr>
          <w:trHeight w:val="400"/>
          <w:jc w:val="center"/>
        </w:trPr>
        <w:tc>
          <w:tcPr>
            <w:tcW w:w="6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2DB4" w:rsidRDefault="00075826">
            <w:pPr>
              <w:numPr>
                <w:ilvl w:val="0"/>
                <w:numId w:val="1"/>
              </w:num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已傳送本次申請所有文件電子檔至永續中心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OA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信箱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br/>
            </w:r>
            <w:proofErr w:type="gramStart"/>
            <w:r>
              <w:rPr>
                <w:rFonts w:ascii="標楷體" w:eastAsia="標楷體" w:hAnsi="標楷體" w:cs="標楷體"/>
                <w:color w:val="222222"/>
                <w:sz w:val="24"/>
                <w:szCs w:val="24"/>
              </w:rPr>
              <w:t>（</w:t>
            </w:r>
            <w:proofErr w:type="gramEnd"/>
            <w:r>
              <w:fldChar w:fldCharType="begin"/>
            </w:r>
            <w:r>
              <w:instrText xml:space="preserve"> HYPERLINK "mailto:ps@oa.tku.edu.tw"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ps@oa.tku.edu.tw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fldChar w:fldCharType="end"/>
            </w:r>
            <w:proofErr w:type="gramStart"/>
            <w:r>
              <w:rPr>
                <w:rFonts w:ascii="標楷體" w:eastAsia="標楷體" w:hAnsi="標楷體" w:cs="標楷體"/>
                <w:color w:val="222222"/>
                <w:sz w:val="24"/>
                <w:szCs w:val="24"/>
              </w:rPr>
              <w:t>）</w:t>
            </w:r>
            <w:proofErr w:type="gramEnd"/>
          </w:p>
          <w:p w:rsidR="00402DB4" w:rsidRDefault="000758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且郵件主旨為「申請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112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學年</w:t>
            </w: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度永續賦能</w:t>
            </w:r>
            <w:proofErr w:type="gramEnd"/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實作助學金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-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系級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-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</w:rPr>
              <w:t>姓名」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2DB4" w:rsidRDefault="00402DB4">
            <w:pPr>
              <w:widowControl w:val="0"/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402DB4">
        <w:trPr>
          <w:trHeight w:val="400"/>
          <w:jc w:val="center"/>
        </w:trPr>
        <w:tc>
          <w:tcPr>
            <w:tcW w:w="6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2DB4" w:rsidRDefault="00075826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</w:pPr>
            <w:r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  <w:t>本次申請獎勵之所有申請文件，包括申請表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  <w:t>[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  <w:t>附件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  <w:t>3]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  <w:t>、個人簡歷、學習動機與預期成效及中文歷年成績單，已繳交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  <w:t>1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  <w:t>份</w:t>
            </w:r>
            <w:proofErr w:type="gramStart"/>
            <w:r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  <w:t>紙本至永</w:t>
            </w:r>
            <w:proofErr w:type="gramEnd"/>
            <w:r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  <w:t>續中心</w:t>
            </w:r>
            <w:r>
              <w:rPr>
                <w:rFonts w:ascii="微軟正黑體" w:eastAsia="微軟正黑體" w:hAnsi="微軟正黑體" w:cs="微軟正黑體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2DB4" w:rsidRDefault="00402DB4">
            <w:pPr>
              <w:widowControl w:val="0"/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2DB4" w:rsidRDefault="00402DB4">
            <w:pPr>
              <w:spacing w:line="240" w:lineRule="auto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</w:tbl>
    <w:p w:rsidR="00402DB4" w:rsidRDefault="00402DB4">
      <w:pPr>
        <w:spacing w:before="200" w:after="40" w:line="240" w:lineRule="auto"/>
        <w:rPr>
          <w:rFonts w:ascii="微軟正黑體" w:eastAsia="微軟正黑體" w:hAnsi="微軟正黑體" w:cs="微軟正黑體"/>
        </w:rPr>
      </w:pPr>
    </w:p>
    <w:p w:rsidR="00402DB4" w:rsidRDefault="00402DB4">
      <w:pPr>
        <w:spacing w:before="200" w:after="40" w:line="240" w:lineRule="auto"/>
        <w:jc w:val="right"/>
        <w:rPr>
          <w:rFonts w:ascii="微軟正黑體" w:eastAsia="微軟正黑體" w:hAnsi="微軟正黑體" w:cs="微軟正黑體"/>
          <w:sz w:val="16"/>
          <w:szCs w:val="16"/>
        </w:rPr>
      </w:pPr>
    </w:p>
    <w:p w:rsidR="00402DB4" w:rsidRDefault="00402DB4">
      <w:pPr>
        <w:spacing w:line="240" w:lineRule="auto"/>
        <w:rPr>
          <w:rFonts w:ascii="微軟正黑體" w:eastAsia="微軟正黑體" w:hAnsi="微軟正黑體" w:cs="微軟正黑體"/>
        </w:rPr>
      </w:pPr>
    </w:p>
    <w:p w:rsidR="00402DB4" w:rsidRDefault="00402DB4">
      <w:pPr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</w:p>
    <w:p w:rsidR="00402DB4" w:rsidRDefault="00402DB4">
      <w:pPr>
        <w:rPr>
          <w:rFonts w:ascii="微軟正黑體" w:eastAsia="微軟正黑體" w:hAnsi="微軟正黑體" w:cs="微軟正黑體"/>
        </w:rPr>
      </w:pPr>
    </w:p>
    <w:sectPr w:rsidR="00402DB4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826" w:rsidRDefault="00075826">
      <w:pPr>
        <w:spacing w:line="240" w:lineRule="auto"/>
      </w:pPr>
      <w:r>
        <w:separator/>
      </w:r>
    </w:p>
  </w:endnote>
  <w:endnote w:type="continuationSeparator" w:id="0">
    <w:p w:rsidR="00075826" w:rsidRDefault="000758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826" w:rsidRDefault="00075826">
      <w:pPr>
        <w:spacing w:line="240" w:lineRule="auto"/>
      </w:pPr>
      <w:r>
        <w:separator/>
      </w:r>
    </w:p>
  </w:footnote>
  <w:footnote w:type="continuationSeparator" w:id="0">
    <w:p w:rsidR="00075826" w:rsidRDefault="000758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DB4" w:rsidRDefault="00402D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92070"/>
    <w:multiLevelType w:val="multilevel"/>
    <w:tmpl w:val="4432AE52"/>
    <w:lvl w:ilvl="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B4"/>
    <w:rsid w:val="00075826"/>
    <w:rsid w:val="00402DB4"/>
    <w:rsid w:val="00E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DD2022-AF7C-44E9-9B94-1A2AE319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enroll.tku.edu.tw/course.aspx?cid=PS20231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蔡妍婷</dc:creator>
  <cp:lastModifiedBy>Microsoft 帳戶</cp:lastModifiedBy>
  <cp:revision>2</cp:revision>
  <dcterms:created xsi:type="dcterms:W3CDTF">2023-09-26T08:35:00Z</dcterms:created>
  <dcterms:modified xsi:type="dcterms:W3CDTF">2023-09-26T08:35:00Z</dcterms:modified>
</cp:coreProperties>
</file>